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color2="black" focusposition=".5,.5" focussize="" focus="100%" type="gradientRadial"/>
    </v:background>
  </w:background>
  <w:body>
    <w:p w:rsidR="00B54563" w:rsidRPr="00421D10" w:rsidRDefault="00421D10" w:rsidP="00421D10">
      <w:pPr>
        <w:jc w:val="center"/>
        <w:rPr>
          <w:rFonts w:ascii="Algerian" w:hAnsi="Algerian"/>
          <w:b/>
          <w:sz w:val="144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421D10">
        <w:rPr>
          <w:rFonts w:ascii="Algerian" w:hAnsi="Algerian"/>
          <w:b/>
          <w:sz w:val="144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UNIDAD Nº2</w:t>
      </w:r>
    </w:p>
    <w:p w:rsidR="00421D10" w:rsidRPr="00421D10" w:rsidRDefault="00421D10" w:rsidP="00421D10">
      <w:pPr>
        <w:jc w:val="center"/>
        <w:rPr>
          <w:rFonts w:ascii="Algerian" w:hAnsi="Algerian"/>
          <w:b/>
          <w:sz w:val="48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421D10">
        <w:rPr>
          <w:rFonts w:ascii="Algerian" w:hAnsi="Algerian"/>
          <w:b/>
          <w:sz w:val="48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ALGORITMIA</w:t>
      </w:r>
    </w:p>
    <w:p w:rsidR="00421D10" w:rsidRPr="00421D10" w:rsidRDefault="00421D10" w:rsidP="00421D10">
      <w:pPr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421D10"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YENIER PALOMEQUE MORENO</w:t>
      </w:r>
    </w:p>
    <w:p w:rsidR="00421D10" w:rsidRPr="00421D10" w:rsidRDefault="00421D10" w:rsidP="00421D10">
      <w:pPr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421D10"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ALEJANDRA PANIAGUA</w:t>
      </w:r>
    </w:p>
    <w:p w:rsidR="00421D10" w:rsidRDefault="00421D10" w:rsidP="00421D10">
      <w:pPr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421D10"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10-2</w:t>
      </w:r>
    </w:p>
    <w:p w:rsidR="00421D10" w:rsidRDefault="00421D10" w:rsidP="00421D10">
      <w:pPr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421D10" w:rsidRDefault="00421D10" w:rsidP="00421D10">
      <w:pPr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421D10" w:rsidRDefault="00937824" w:rsidP="004614AA">
      <w:pPr>
        <w:pStyle w:val="Sinespaciado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lastRenderedPageBreak/>
        <w:drawing>
          <wp:anchor distT="0" distB="0" distL="114300" distR="114300" simplePos="0" relativeHeight="251658240" behindDoc="0" locked="0" layoutInCell="1" allowOverlap="1">
            <wp:simplePos x="1152525" y="971550"/>
            <wp:positionH relativeFrom="margin">
              <wp:align>center</wp:align>
            </wp:positionH>
            <wp:positionV relativeFrom="margin">
              <wp:align>top</wp:align>
            </wp:positionV>
            <wp:extent cx="7153275" cy="4930140"/>
            <wp:effectExtent l="76200" t="76200" r="66675" b="8001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2640" cy="49300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  <a:softEdge rad="112500"/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614AA" w:rsidRDefault="004614AA" w:rsidP="00421D10">
      <w:pPr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4614AA" w:rsidRDefault="004614AA" w:rsidP="00421D10">
      <w:pPr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421D10" w:rsidRPr="00CC3814" w:rsidRDefault="00421D10" w:rsidP="00421D10">
      <w:pPr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CC3814"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¿Qué es </w:t>
      </w:r>
      <w:proofErr w:type="spellStart"/>
      <w:r w:rsidRPr="00CC3814"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edintificador</w:t>
      </w:r>
      <w:proofErr w:type="spellEnd"/>
      <w:r w:rsidRPr="00CC3814"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?</w:t>
      </w:r>
    </w:p>
    <w:p w:rsidR="00CC3814" w:rsidRDefault="00CC3814" w:rsidP="00421D10">
      <w:pPr>
        <w:jc w:val="center"/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CC3814"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>Un identificador es un nombre que se le da a una constante, una variable y a cualquier elemento de programa que necesite nombrarse.</w:t>
      </w:r>
    </w:p>
    <w:p w:rsidR="00CC3814" w:rsidRDefault="00CC3814" w:rsidP="00421D10">
      <w:pPr>
        <w:jc w:val="center"/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CC3814"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Los identificadores pueden ser combinaciones de letras y números</w:t>
      </w:r>
      <w:r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, </w:t>
      </w:r>
      <w:r w:rsidRPr="00CC3814"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Cada lenguaje tiene sus propias reglas que define</w:t>
      </w:r>
      <w:r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n como pueden estar construidos, </w:t>
      </w:r>
      <w:r w:rsidRPr="00CC3814"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Por supuesto puede ocurrir que varios identificadores se refieran a una misma entidad</w:t>
      </w:r>
    </w:p>
    <w:p w:rsidR="00CC3814" w:rsidRDefault="00CC3814" w:rsidP="00421D10">
      <w:pPr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¿</w:t>
      </w:r>
      <w:proofErr w:type="gramStart"/>
      <w:r w:rsidRPr="00CC3814"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un</w:t>
      </w:r>
      <w:proofErr w:type="gramEnd"/>
      <w:r w:rsidR="00B00E36"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para</w:t>
      </w:r>
      <w:r w:rsidR="00B00E36"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qué</w:t>
      </w:r>
      <w:r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sirve?</w:t>
      </w:r>
    </w:p>
    <w:p w:rsidR="00CC3814" w:rsidRDefault="00B00E36" w:rsidP="00421D10">
      <w:pPr>
        <w:jc w:val="center"/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00E36"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Sirven para el proceso de desarrollo de algoritmos</w:t>
      </w:r>
      <w:r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que esta basada en una disciplina llamada programación estructurada.</w:t>
      </w:r>
    </w:p>
    <w:p w:rsidR="00B00E36" w:rsidRDefault="00B00E36" w:rsidP="00421D10">
      <w:pPr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¿</w:t>
      </w:r>
      <w:proofErr w:type="gramStart"/>
      <w:r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que</w:t>
      </w:r>
      <w:proofErr w:type="gramEnd"/>
      <w:r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representa?</w:t>
      </w:r>
    </w:p>
    <w:p w:rsidR="00B00E36" w:rsidRDefault="00B00E36" w:rsidP="00421D10">
      <w:pPr>
        <w:jc w:val="center"/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00E36"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Representa La mayoría de los elementos de un algoritmo escrito en pseudocódigo</w:t>
      </w:r>
      <w:r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y se diferencia entre sí por su nombre.</w:t>
      </w:r>
    </w:p>
    <w:p w:rsidR="00B00E36" w:rsidRDefault="00B00E36" w:rsidP="00421D10">
      <w:pPr>
        <w:jc w:val="center"/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00E36"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En pseudocódigo, a la hora de asignar un nombre a un elemento de un algoritmo, se debe de tener en cuenta que todo identificador debe cumplir unas reglas de sintaxis.</w:t>
      </w:r>
    </w:p>
    <w:p w:rsidR="00B00E36" w:rsidRDefault="00901530" w:rsidP="00421D10">
      <w:pPr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cuáles</w:t>
      </w:r>
      <w:proofErr w:type="gramEnd"/>
      <w:r w:rsidR="00B00E36"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son las reglas para formar un identificador</w:t>
      </w:r>
    </w:p>
    <w:p w:rsidR="00B00E36" w:rsidRPr="00B00E36" w:rsidRDefault="00B00E36" w:rsidP="00B00E36">
      <w:pPr>
        <w:pStyle w:val="Prrafodelista"/>
        <w:numPr>
          <w:ilvl w:val="0"/>
          <w:numId w:val="1"/>
        </w:numPr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00E36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Debe comenzar con una letra (A </w:t>
      </w:r>
      <w:proofErr w:type="spellStart"/>
      <w:r w:rsidRPr="00B00E36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</w:t>
      </w:r>
      <w:proofErr w:type="spellEnd"/>
      <w:r w:rsidRPr="00B00E36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Z, mayúsculas o minúsculas) y no deben contener espacios en blanco.</w:t>
      </w:r>
    </w:p>
    <w:p w:rsidR="00B00E36" w:rsidRPr="00B00E36" w:rsidRDefault="00B00E36" w:rsidP="00B00E36">
      <w:pPr>
        <w:pStyle w:val="Prrafodelista"/>
        <w:numPr>
          <w:ilvl w:val="0"/>
          <w:numId w:val="1"/>
        </w:numPr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00E36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 xml:space="preserve">Letras, dígitos y caracteres como la subraya </w:t>
      </w:r>
      <w:proofErr w:type="gramStart"/>
      <w:r w:rsidRPr="00B00E36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( _</w:t>
      </w:r>
      <w:proofErr w:type="gramEnd"/>
      <w:r w:rsidRPr="00B00E36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) están permitidos después del primer carácter.</w:t>
      </w:r>
    </w:p>
    <w:p w:rsidR="00B00E36" w:rsidRPr="00B00E36" w:rsidRDefault="00B00E36" w:rsidP="00B00E36">
      <w:pPr>
        <w:pStyle w:val="Prrafodelista"/>
        <w:numPr>
          <w:ilvl w:val="0"/>
          <w:numId w:val="1"/>
        </w:numPr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00E36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La longitud de identificadores puede ser de varios caracteres. Pero es recomendable una longitud promedio de 8 caracteres.</w:t>
      </w:r>
    </w:p>
    <w:p w:rsidR="00B00E36" w:rsidRDefault="00B00E36" w:rsidP="00B00E36">
      <w:pPr>
        <w:pStyle w:val="Prrafodelista"/>
        <w:numPr>
          <w:ilvl w:val="0"/>
          <w:numId w:val="1"/>
        </w:numPr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00E36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El nombre del identificador debe dar una idea del valor que contiene.</w:t>
      </w:r>
    </w:p>
    <w:p w:rsidR="00901530" w:rsidRDefault="00901530" w:rsidP="00B00E36">
      <w:pPr>
        <w:pStyle w:val="Prrafodelista"/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901530" w:rsidRDefault="00901530" w:rsidP="00B00E36">
      <w:pPr>
        <w:pStyle w:val="Prrafodelista"/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B00E36" w:rsidRPr="00901530" w:rsidRDefault="00901530" w:rsidP="00B00E36">
      <w:pPr>
        <w:pStyle w:val="Prrafodelista"/>
        <w:jc w:val="both"/>
        <w:rPr>
          <w:rFonts w:ascii="Algerian" w:hAnsi="Algerian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01530">
        <w:rPr>
          <w:rFonts w:ascii="Algerian" w:hAnsi="Algerian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Ejemplo:</w:t>
      </w:r>
    </w:p>
    <w:p w:rsidR="00901530" w:rsidRDefault="00901530" w:rsidP="00901530">
      <w:pPr>
        <w:pStyle w:val="Prrafodelista"/>
        <w:rPr>
          <w:rStyle w:val="apple-style-span"/>
          <w:rFonts w:ascii="Algerian" w:hAnsi="Algerian"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proofErr w:type="gramStart"/>
      <w:r w:rsidRPr="00901530">
        <w:rPr>
          <w:rStyle w:val="apple-style-span"/>
          <w:rFonts w:ascii="Algerian" w:hAnsi="Algerian"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numero</w:t>
      </w:r>
      <w:proofErr w:type="gramEnd"/>
      <w:r w:rsidRPr="00901530">
        <w:rPr>
          <w:rFonts w:ascii="Algerian" w:hAnsi="Algerian"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br/>
      </w:r>
      <w:proofErr w:type="spellStart"/>
      <w:r w:rsidRPr="00901530">
        <w:rPr>
          <w:rStyle w:val="apple-style-span"/>
          <w:rFonts w:ascii="Algerian" w:hAnsi="Algerian"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dia_del_mes</w:t>
      </w:r>
      <w:proofErr w:type="spellEnd"/>
      <w:r w:rsidRPr="00901530">
        <w:rPr>
          <w:rFonts w:ascii="Algerian" w:hAnsi="Algerian"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br/>
      </w:r>
      <w:r w:rsidRPr="00901530">
        <w:rPr>
          <w:rStyle w:val="apple-style-span"/>
          <w:rFonts w:ascii="Algerian" w:hAnsi="Algerian"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PINGUINO1</w:t>
      </w:r>
      <w:r w:rsidRPr="00901530">
        <w:rPr>
          <w:rFonts w:ascii="Algerian" w:hAnsi="Algerian"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br/>
      </w:r>
      <w:r w:rsidRPr="00901530">
        <w:rPr>
          <w:rStyle w:val="apple-style-span"/>
          <w:rFonts w:ascii="Algerian" w:hAnsi="Algerian"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_ciudad</w:t>
      </w:r>
      <w:r w:rsidRPr="00901530">
        <w:rPr>
          <w:rFonts w:ascii="Algerian" w:hAnsi="Algerian"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br/>
      </w:r>
      <w:r w:rsidRPr="00901530">
        <w:rPr>
          <w:rStyle w:val="apple-style-span"/>
          <w:rFonts w:ascii="Algerian" w:hAnsi="Algerian"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Z</w:t>
      </w:r>
    </w:p>
    <w:p w:rsidR="00901530" w:rsidRDefault="00901530" w:rsidP="00901530">
      <w:pPr>
        <w:pStyle w:val="Prrafodelista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901530" w:rsidRPr="00901530" w:rsidRDefault="00901530" w:rsidP="00901530">
      <w:pPr>
        <w:pStyle w:val="Prrafodelista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2- </w:t>
      </w:r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numero123</w:t>
      </w:r>
    </w:p>
    <w:p w:rsidR="00901530" w:rsidRPr="00901530" w:rsidRDefault="00901530" w:rsidP="00901530">
      <w:pPr>
        <w:pStyle w:val="Prrafodelista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_DÍA</w:t>
      </w:r>
    </w:p>
    <w:p w:rsidR="00901530" w:rsidRPr="00901530" w:rsidRDefault="00901530" w:rsidP="00901530">
      <w:pPr>
        <w:pStyle w:val="Prrafodelista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proofErr w:type="gramStart"/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numero</w:t>
      </w:r>
      <w:proofErr w:type="gramEnd"/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*</w:t>
      </w:r>
    </w:p>
    <w:p w:rsidR="00901530" w:rsidRPr="00901530" w:rsidRDefault="00901530" w:rsidP="00901530">
      <w:pPr>
        <w:pStyle w:val="Prrafodelista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proofErr w:type="gramStart"/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lugar</w:t>
      </w:r>
      <w:proofErr w:type="gramEnd"/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de nacimiento</w:t>
      </w:r>
    </w:p>
    <w:p w:rsidR="00901530" w:rsidRDefault="00901530" w:rsidP="00901530">
      <w:pPr>
        <w:pStyle w:val="Prrafodelista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proofErr w:type="gramStart"/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año</w:t>
      </w:r>
      <w:proofErr w:type="gramEnd"/>
    </w:p>
    <w:p w:rsidR="00901530" w:rsidRDefault="00901530" w:rsidP="00901530">
      <w:pPr>
        <w:pStyle w:val="Prrafodelista"/>
        <w:jc w:val="center"/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constantes</w:t>
      </w:r>
      <w:proofErr w:type="gramEnd"/>
      <w:r>
        <w:rPr>
          <w:rFonts w:ascii="Algerian" w:hAnsi="Algerian"/>
          <w:b/>
          <w:sz w:val="36"/>
          <w:lang w:val="es-ES"/>
          <w14:glow w14:rad="2286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y variables</w:t>
      </w:r>
    </w:p>
    <w:p w:rsidR="00901530" w:rsidRPr="00901530" w:rsidRDefault="00901530" w:rsidP="00901530">
      <w:pPr>
        <w:pStyle w:val="Prrafodelista"/>
        <w:jc w:val="both"/>
        <w:rPr>
          <w:rFonts w:ascii="Algerian" w:hAnsi="Algerian"/>
          <w:sz w:val="24"/>
          <w:lang w:val="es-ES"/>
          <w14:glow w14:rad="139700">
            <w14:schemeClr w14:val="accent2">
              <w14:alpha w14:val="60000"/>
              <w14:satMod w14:val="175000"/>
            </w14:schemeClr>
          </w14:glow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proofErr w:type="gramStart"/>
      <w:r w:rsidRPr="00901530">
        <w:rPr>
          <w:rFonts w:ascii="Algerian" w:hAnsi="Algerian"/>
          <w:sz w:val="24"/>
          <w:lang w:val="es-ES"/>
          <w14:glow w14:rad="139700">
            <w14:schemeClr w14:val="accent2">
              <w14:alpha w14:val="60000"/>
              <w14:satMod w14:val="175000"/>
            </w14:schemeClr>
          </w14:glow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constante</w:t>
      </w:r>
      <w:proofErr w:type="gramEnd"/>
      <w:r w:rsidRPr="00901530">
        <w:rPr>
          <w:rFonts w:ascii="Algerian" w:hAnsi="Algerian"/>
          <w:sz w:val="24"/>
          <w:lang w:val="es-ES"/>
          <w14:glow w14:rad="139700">
            <w14:schemeClr w14:val="accent2">
              <w14:alpha w14:val="60000"/>
              <w14:satMod w14:val="175000"/>
            </w14:schemeClr>
          </w14:glow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:</w:t>
      </w:r>
    </w:p>
    <w:p w:rsidR="00901530" w:rsidRDefault="00901530" w:rsidP="00901530">
      <w:pPr>
        <w:pStyle w:val="Prrafodelista"/>
        <w:jc w:val="both"/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proofErr w:type="gramStart"/>
      <w:r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en</w:t>
      </w:r>
      <w:proofErr w:type="gramEnd"/>
      <w:r>
        <w:rPr>
          <w:rFonts w:ascii="Algerian" w:hAnsi="Algerian"/>
          <w:sz w:val="24"/>
          <w:lang w:val="es-ES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programación la constante representa un valor , que no  puede cambiar durante la ejecución de un programa.</w:t>
      </w:r>
    </w:p>
    <w:p w:rsidR="00901530" w:rsidRPr="007C08E8" w:rsidRDefault="007C08E8" w:rsidP="007C08E8">
      <w:pPr>
        <w:rPr>
          <w:rFonts w:ascii="Algerian" w:hAnsi="Algerian"/>
          <w:sz w:val="24"/>
          <w14:glow w14:rad="139700">
            <w14:schemeClr w14:val="accent2">
              <w14:alpha w14:val="60000"/>
              <w14:satMod w14:val="175000"/>
            </w14:schemeClr>
          </w14:glow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lgerian" w:hAnsi="Algerian"/>
          <w:sz w:val="24"/>
          <w14:glow w14:rad="139700">
            <w14:schemeClr w14:val="accent2">
              <w14:alpha w14:val="60000"/>
              <w14:satMod w14:val="175000"/>
            </w14:schemeClr>
          </w14:glow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         </w:t>
      </w:r>
      <w:r w:rsidR="00901530" w:rsidRPr="007C08E8">
        <w:rPr>
          <w:rFonts w:ascii="Algerian" w:hAnsi="Algerian"/>
          <w:sz w:val="24"/>
          <w14:glow w14:rad="139700">
            <w14:schemeClr w14:val="accent2">
              <w14:alpha w14:val="60000"/>
              <w14:satMod w14:val="175000"/>
            </w14:schemeClr>
          </w14:glow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Variable:</w:t>
      </w:r>
    </w:p>
    <w:p w:rsidR="00901530" w:rsidRPr="00901530" w:rsidRDefault="00901530" w:rsidP="00901530">
      <w:pPr>
        <w:pStyle w:val="Prrafodelista"/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Es un espacio en la memoria de la computadora que permite almacenar temporalmente un dato durante la ejecución de un </w:t>
      </w:r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 xml:space="preserve">proceso, su contenido puede cambiar durante la ejecución del programa. </w:t>
      </w:r>
    </w:p>
    <w:p w:rsidR="00901530" w:rsidRDefault="00901530" w:rsidP="00901530">
      <w:pPr>
        <w:pStyle w:val="Prrafodelista"/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Para poder reconocer una variable en la memoria de la computadora, es necesario darle un nombre con el cual podamos identificarla dentro de un algoritmo.</w:t>
      </w:r>
    </w:p>
    <w:p w:rsidR="00901530" w:rsidRDefault="00901530" w:rsidP="00901530">
      <w:pPr>
        <w:pStyle w:val="Prrafodelista"/>
        <w:jc w:val="both"/>
        <w:rPr>
          <w:rFonts w:ascii="Algerian" w:hAnsi="Algerian"/>
          <w:sz w:val="28"/>
          <w14:glow w14:rad="228600">
            <w14:schemeClr w14:val="accent2">
              <w14:alpha w14:val="60000"/>
              <w14:satMod w14:val="175000"/>
            </w14:schemeClr>
          </w14:glow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01530">
        <w:rPr>
          <w:rFonts w:ascii="Algerian" w:hAnsi="Algerian"/>
          <w:sz w:val="28"/>
          <w14:glow w14:rad="228600">
            <w14:schemeClr w14:val="accent2">
              <w14:alpha w14:val="60000"/>
              <w14:satMod w14:val="175000"/>
            </w14:schemeClr>
          </w14:glow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Ejemplo</w:t>
      </w:r>
      <w:r>
        <w:rPr>
          <w:rFonts w:ascii="Algerian" w:hAnsi="Algerian"/>
          <w:sz w:val="28"/>
          <w14:glow w14:rad="228600">
            <w14:schemeClr w14:val="accent2">
              <w14:alpha w14:val="60000"/>
              <w14:satMod w14:val="175000"/>
            </w14:schemeClr>
          </w14:glow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:</w:t>
      </w:r>
    </w:p>
    <w:p w:rsidR="00901530" w:rsidRPr="00901530" w:rsidRDefault="00901530" w:rsidP="00901530">
      <w:pPr>
        <w:pStyle w:val="Prrafodelista"/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proofErr w:type="spellStart"/>
      <w:proofErr w:type="gramStart"/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area</w:t>
      </w:r>
      <w:proofErr w:type="spellEnd"/>
      <w:proofErr w:type="gramEnd"/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= pi * radio ^ 2 </w:t>
      </w:r>
    </w:p>
    <w:p w:rsidR="00901530" w:rsidRDefault="00901530" w:rsidP="00901530">
      <w:pPr>
        <w:pStyle w:val="Prrafodelista"/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Las variables </w:t>
      </w:r>
      <w:proofErr w:type="gramStart"/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son :</w:t>
      </w:r>
      <w:proofErr w:type="gramEnd"/>
      <w:r w:rsidRPr="00901530"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el radio, el area y la constate es pi</w:t>
      </w:r>
    </w:p>
    <w:p w:rsidR="00D31A4E" w:rsidRDefault="00D31A4E" w:rsidP="00D31A4E">
      <w:pPr>
        <w:pStyle w:val="Prrafodelista"/>
        <w:jc w:val="center"/>
        <w:rPr>
          <w:rFonts w:ascii="Algerian" w:hAnsi="Algerian"/>
          <w:b/>
          <w:sz w:val="32"/>
          <w14:glow w14:rad="228600">
            <w14:schemeClr w14:val="accent5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D31A4E" w:rsidRPr="00D31A4E" w:rsidRDefault="00243A07" w:rsidP="00D31A4E">
      <w:pPr>
        <w:pStyle w:val="Prrafodelista"/>
        <w:jc w:val="center"/>
        <w:rPr>
          <w:rFonts w:ascii="Algerian" w:hAnsi="Algerian"/>
          <w:b/>
          <w:sz w:val="32"/>
          <w14:glow w14:rad="228600">
            <w14:schemeClr w14:val="accent5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sz w:val="32"/>
          <w14:glow w14:rad="228600">
            <w14:schemeClr w14:val="accent5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Mapa sobre las </w:t>
      </w:r>
      <w:bookmarkStart w:id="0" w:name="_GoBack"/>
      <w:bookmarkEnd w:id="0"/>
      <w:r>
        <w:rPr>
          <w:rFonts w:ascii="Algerian" w:hAnsi="Algerian"/>
          <w:b/>
          <w:sz w:val="32"/>
          <w14:glow w14:rad="228600">
            <w14:schemeClr w14:val="accent5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D31A4E" w:rsidRPr="00D31A4E">
        <w:rPr>
          <w:rFonts w:ascii="Algerian" w:hAnsi="Algerian"/>
          <w:b/>
          <w:sz w:val="32"/>
          <w14:glow w14:rad="228600">
            <w14:schemeClr w14:val="accent5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variables</w:t>
      </w:r>
    </w:p>
    <w:p w:rsidR="00D31A4E" w:rsidRDefault="00243A07" w:rsidP="00901530">
      <w:pPr>
        <w:pStyle w:val="Prrafodelista"/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7C29036C" wp14:editId="4C75392D">
            <wp:simplePos x="0" y="0"/>
            <wp:positionH relativeFrom="margin">
              <wp:posOffset>-680085</wp:posOffset>
            </wp:positionH>
            <wp:positionV relativeFrom="margin">
              <wp:posOffset>3458210</wp:posOffset>
            </wp:positionV>
            <wp:extent cx="7200265" cy="3800475"/>
            <wp:effectExtent l="76200" t="76200" r="76835" b="8572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265" cy="3800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7C08E8" w:rsidRPr="00901530" w:rsidRDefault="007C08E8" w:rsidP="00901530">
      <w:pPr>
        <w:pStyle w:val="Prrafodelista"/>
        <w:jc w:val="both"/>
        <w:rPr>
          <w:rFonts w:ascii="Algerian" w:hAnsi="Algerian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sectPr w:rsidR="007C08E8" w:rsidRPr="009015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0174E"/>
    <w:multiLevelType w:val="hybridMultilevel"/>
    <w:tmpl w:val="B164ED0E"/>
    <w:lvl w:ilvl="0" w:tplc="A9A80560">
      <w:start w:val="10"/>
      <w:numFmt w:val="bullet"/>
      <w:lvlText w:val="-"/>
      <w:lvlJc w:val="left"/>
      <w:pPr>
        <w:ind w:left="720" w:hanging="360"/>
      </w:pPr>
      <w:rPr>
        <w:rFonts w:ascii="Algerian" w:eastAsiaTheme="minorHAnsi" w:hAnsi="Algerian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10"/>
    <w:rsid w:val="00243A07"/>
    <w:rsid w:val="00421D10"/>
    <w:rsid w:val="004614AA"/>
    <w:rsid w:val="00604AEB"/>
    <w:rsid w:val="007C08E8"/>
    <w:rsid w:val="00901530"/>
    <w:rsid w:val="00937824"/>
    <w:rsid w:val="00B00E36"/>
    <w:rsid w:val="00B54563"/>
    <w:rsid w:val="00CC3814"/>
    <w:rsid w:val="00D3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1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1D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00E36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901530"/>
  </w:style>
  <w:style w:type="paragraph" w:styleId="Sinespaciado">
    <w:name w:val="No Spacing"/>
    <w:uiPriority w:val="1"/>
    <w:qFormat/>
    <w:rsid w:val="004614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1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1D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00E36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901530"/>
  </w:style>
  <w:style w:type="paragraph" w:styleId="Sinespaciado">
    <w:name w:val="No Spacing"/>
    <w:uiPriority w:val="1"/>
    <w:qFormat/>
    <w:rsid w:val="004614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7</cp:revision>
  <dcterms:created xsi:type="dcterms:W3CDTF">2012-04-25T12:06:00Z</dcterms:created>
  <dcterms:modified xsi:type="dcterms:W3CDTF">2012-04-26T18:38:00Z</dcterms:modified>
</cp:coreProperties>
</file>